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E" w:rsidRPr="00B61E4B" w:rsidRDefault="00B61E4B" w:rsidP="007C4E26">
      <w:pPr>
        <w:pStyle w:val="a6"/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61E4B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461150" w:rsidRDefault="00782BEE" w:rsidP="007C4E2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2BEE" w:rsidRPr="00782BEE" w:rsidRDefault="00461150" w:rsidP="007C4E2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3F5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82BEE" w:rsidRPr="00782BEE" w:rsidRDefault="00782BEE" w:rsidP="007C4E26">
      <w:pPr>
        <w:spacing w:after="0"/>
        <w:ind w:left="1416" w:right="-142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EE" w:rsidRPr="00782BEE" w:rsidRDefault="00782BEE" w:rsidP="007C4E26">
      <w:pPr>
        <w:spacing w:after="0"/>
        <w:ind w:left="1416" w:right="-142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РЕШЕНИЕ</w:t>
      </w:r>
    </w:p>
    <w:p w:rsidR="00782BEE" w:rsidRPr="00782BEE" w:rsidRDefault="00E34798" w:rsidP="007C4E2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="0046115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782BEE" w:rsidRPr="00782BEE" w:rsidRDefault="00782BEE" w:rsidP="007C4E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BEE" w:rsidRDefault="00461150" w:rsidP="007C4E26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A050E3">
        <w:rPr>
          <w:rFonts w:ascii="Times New Roman" w:hAnsi="Times New Roman" w:cs="Times New Roman"/>
          <w:sz w:val="28"/>
          <w:szCs w:val="28"/>
        </w:rPr>
        <w:t xml:space="preserve">        </w:t>
      </w:r>
      <w:r w:rsidR="00E34798" w:rsidRPr="00A050E3">
        <w:rPr>
          <w:rFonts w:ascii="Times New Roman" w:hAnsi="Times New Roman" w:cs="Times New Roman"/>
          <w:sz w:val="28"/>
          <w:szCs w:val="28"/>
        </w:rPr>
        <w:t>1</w:t>
      </w:r>
      <w:r w:rsidR="00A050E3" w:rsidRPr="00A050E3">
        <w:rPr>
          <w:rFonts w:ascii="Times New Roman" w:hAnsi="Times New Roman" w:cs="Times New Roman"/>
          <w:sz w:val="28"/>
          <w:szCs w:val="28"/>
        </w:rPr>
        <w:t>8</w:t>
      </w:r>
      <w:r w:rsidR="00520A4E" w:rsidRPr="00A050E3">
        <w:rPr>
          <w:rFonts w:ascii="Times New Roman" w:hAnsi="Times New Roman" w:cs="Times New Roman"/>
          <w:sz w:val="28"/>
          <w:szCs w:val="28"/>
        </w:rPr>
        <w:t>.</w:t>
      </w:r>
      <w:r w:rsidR="0054593D" w:rsidRPr="00A050E3">
        <w:rPr>
          <w:rFonts w:ascii="Times New Roman" w:hAnsi="Times New Roman" w:cs="Times New Roman"/>
          <w:sz w:val="28"/>
          <w:szCs w:val="28"/>
        </w:rPr>
        <w:t>0</w:t>
      </w:r>
      <w:r w:rsidR="00E34798" w:rsidRPr="00A050E3">
        <w:rPr>
          <w:rFonts w:ascii="Times New Roman" w:hAnsi="Times New Roman" w:cs="Times New Roman"/>
          <w:sz w:val="28"/>
          <w:szCs w:val="28"/>
        </w:rPr>
        <w:t>2</w:t>
      </w:r>
      <w:r w:rsidR="00B61635" w:rsidRPr="00A050E3">
        <w:rPr>
          <w:rFonts w:ascii="Times New Roman" w:hAnsi="Times New Roman" w:cs="Times New Roman"/>
          <w:sz w:val="28"/>
          <w:szCs w:val="28"/>
        </w:rPr>
        <w:t>.</w:t>
      </w:r>
      <w:r w:rsidR="0054593D" w:rsidRPr="00A050E3">
        <w:rPr>
          <w:rFonts w:ascii="Times New Roman" w:hAnsi="Times New Roman" w:cs="Times New Roman"/>
          <w:sz w:val="28"/>
          <w:szCs w:val="28"/>
        </w:rPr>
        <w:t>2021</w:t>
      </w:r>
      <w:r w:rsidR="00782BEE" w:rsidRPr="00A050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61635" w:rsidRPr="00A050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03F5" w:rsidRPr="00A050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BEE" w:rsidRPr="00A050E3">
        <w:rPr>
          <w:rFonts w:ascii="Times New Roman" w:hAnsi="Times New Roman" w:cs="Times New Roman"/>
          <w:sz w:val="28"/>
          <w:szCs w:val="28"/>
        </w:rPr>
        <w:t xml:space="preserve">       </w:t>
      </w:r>
      <w:r w:rsidR="007C4E26" w:rsidRPr="00A050E3">
        <w:rPr>
          <w:rFonts w:ascii="Times New Roman" w:hAnsi="Times New Roman" w:cs="Times New Roman"/>
          <w:sz w:val="28"/>
          <w:szCs w:val="28"/>
        </w:rPr>
        <w:t xml:space="preserve">  </w:t>
      </w:r>
      <w:r w:rsidR="0097222A" w:rsidRPr="00A050E3">
        <w:rPr>
          <w:rFonts w:ascii="Times New Roman" w:hAnsi="Times New Roman" w:cs="Times New Roman"/>
          <w:sz w:val="28"/>
          <w:szCs w:val="28"/>
        </w:rPr>
        <w:t xml:space="preserve"> </w:t>
      </w:r>
      <w:r w:rsidR="004F03F5" w:rsidRPr="00A050E3">
        <w:rPr>
          <w:rFonts w:ascii="Times New Roman" w:hAnsi="Times New Roman" w:cs="Times New Roman"/>
          <w:sz w:val="28"/>
          <w:szCs w:val="28"/>
        </w:rPr>
        <w:t xml:space="preserve">   </w:t>
      </w:r>
      <w:r w:rsidR="0097222A" w:rsidRPr="00A050E3">
        <w:rPr>
          <w:rFonts w:ascii="Times New Roman" w:hAnsi="Times New Roman" w:cs="Times New Roman"/>
          <w:sz w:val="28"/>
          <w:szCs w:val="28"/>
        </w:rPr>
        <w:t xml:space="preserve">    </w:t>
      </w:r>
      <w:r w:rsidR="00782BEE" w:rsidRPr="00782BEE">
        <w:rPr>
          <w:rFonts w:ascii="Times New Roman" w:hAnsi="Times New Roman" w:cs="Times New Roman"/>
          <w:sz w:val="28"/>
          <w:szCs w:val="28"/>
        </w:rPr>
        <w:t>№</w:t>
      </w:r>
      <w:r w:rsidR="00520A4E">
        <w:rPr>
          <w:rFonts w:ascii="Times New Roman" w:hAnsi="Times New Roman" w:cs="Times New Roman"/>
          <w:sz w:val="28"/>
          <w:szCs w:val="28"/>
        </w:rPr>
        <w:t xml:space="preserve"> </w:t>
      </w:r>
      <w:r w:rsidR="00E34798">
        <w:rPr>
          <w:rFonts w:ascii="Times New Roman" w:hAnsi="Times New Roman" w:cs="Times New Roman"/>
          <w:sz w:val="28"/>
          <w:szCs w:val="28"/>
        </w:rPr>
        <w:t>3</w:t>
      </w:r>
      <w:r w:rsidR="00383823">
        <w:rPr>
          <w:rFonts w:ascii="Times New Roman" w:hAnsi="Times New Roman" w:cs="Times New Roman"/>
          <w:sz w:val="28"/>
          <w:szCs w:val="28"/>
        </w:rPr>
        <w:t>8</w:t>
      </w:r>
    </w:p>
    <w:p w:rsidR="00782BEE" w:rsidRDefault="00461150" w:rsidP="007C4E2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C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Яркуль</w:t>
      </w:r>
    </w:p>
    <w:p w:rsidR="00461150" w:rsidRPr="00782BEE" w:rsidRDefault="00461150" w:rsidP="007C4E2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83823" w:rsidRPr="00383823" w:rsidRDefault="00383823" w:rsidP="00383823">
      <w:pPr>
        <w:shd w:val="clear" w:color="auto" w:fill="FFFFFF"/>
        <w:spacing w:after="0" w:line="20" w:lineRule="atLeast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границ территорий осуществления</w:t>
      </w:r>
    </w:p>
    <w:p w:rsidR="00383823" w:rsidRPr="00383823" w:rsidRDefault="00383823" w:rsidP="00383823">
      <w:pPr>
        <w:shd w:val="clear" w:color="auto" w:fill="FFFFFF"/>
        <w:spacing w:after="0" w:line="20" w:lineRule="atLeast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территориального общественного самоуправления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Яркульском </w:t>
      </w: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сельсовете Купинского района Новосибирской области</w:t>
      </w:r>
    </w:p>
    <w:p w:rsidR="00383823" w:rsidRPr="00383823" w:rsidRDefault="00383823" w:rsidP="00383823">
      <w:pPr>
        <w:shd w:val="clear" w:color="auto" w:fill="FFFFFF"/>
        <w:spacing w:after="0" w:line="20" w:lineRule="atLeast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3823" w:rsidRPr="00383823" w:rsidRDefault="00383823" w:rsidP="00383823">
      <w:pPr>
        <w:shd w:val="clear" w:color="auto" w:fill="FFFFFF"/>
        <w:spacing w:after="0" w:line="20" w:lineRule="atLeast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Яркульского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Купинского района Новосибирской области, Положением о территориальном общественном самоуправлении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Яркульского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сельсовете Купинского  района Новосибирской области, утвержденном решением Совета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Яркульского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Купинского района Новосибирской области от </w:t>
      </w:r>
      <w:r w:rsidRPr="00A050E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050E3" w:rsidRPr="00A050E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050E3">
        <w:rPr>
          <w:rFonts w:ascii="Times New Roman" w:eastAsia="Times New Roman" w:hAnsi="Times New Roman" w:cs="Times New Roman"/>
          <w:bCs/>
          <w:sz w:val="28"/>
          <w:szCs w:val="28"/>
        </w:rPr>
        <w:t xml:space="preserve"> 02.2021 года  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 основании заявлений инициативных групп граждан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Яркульского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 Купинского  района Новосибирской области Совет депутатов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Яркульского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Купинского района Новосибирской области</w:t>
      </w:r>
    </w:p>
    <w:p w:rsidR="00383823" w:rsidRPr="00383823" w:rsidRDefault="00383823" w:rsidP="00383823">
      <w:pPr>
        <w:shd w:val="clear" w:color="auto" w:fill="FFFFFF"/>
        <w:spacing w:after="0" w:line="20" w:lineRule="atLeast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РЕШИЛ:</w:t>
      </w:r>
    </w:p>
    <w:p w:rsidR="00383823" w:rsidRPr="00383823" w:rsidRDefault="00383823" w:rsidP="00383823">
      <w:pPr>
        <w:shd w:val="clear" w:color="auto" w:fill="FFFFFF"/>
        <w:spacing w:after="0" w:line="20" w:lineRule="atLeast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 Установить границы территорий осуществления территориального общественного самоуправления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Яркульского</w:t>
      </w:r>
      <w:r w:rsidRPr="00383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сельсовете Купинского района Новосибирской области согласно приложению к настоящему Решению.</w:t>
      </w:r>
    </w:p>
    <w:p w:rsidR="005876CE" w:rsidRPr="005876CE" w:rsidRDefault="005876CE" w:rsidP="005876CE">
      <w:pPr>
        <w:shd w:val="clear" w:color="auto" w:fill="FFFFFF"/>
        <w:spacing w:after="0" w:line="2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876CE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Решение в информационном бюллетене Яркульского сельсовета «Муниципальные ведомости» и на официальном сайте Яркульского сельсовета Купинского района Новосибирской области.</w:t>
      </w:r>
    </w:p>
    <w:p w:rsidR="005876CE" w:rsidRPr="00E34798" w:rsidRDefault="005876CE" w:rsidP="005876CE">
      <w:pPr>
        <w:pStyle w:val="ab"/>
        <w:spacing w:after="0" w:line="20" w:lineRule="atLeast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4798"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опубликования.</w:t>
      </w:r>
    </w:p>
    <w:p w:rsidR="00E34798" w:rsidRDefault="00E34798" w:rsidP="007C4E26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D23" w:rsidRPr="00302604" w:rsidRDefault="00EE7D23" w:rsidP="007C4E26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BEE" w:rsidRDefault="00E34798" w:rsidP="005876C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</w:t>
      </w:r>
      <w:r w:rsidR="002554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Яркульского сельсовета</w:t>
      </w:r>
    </w:p>
    <w:p w:rsidR="00EC2C04" w:rsidRDefault="002554D7" w:rsidP="005876C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</w:t>
      </w:r>
      <w:r w:rsidR="00690B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ирской области    </w:t>
      </w:r>
      <w:r w:rsidR="009722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9722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4611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9722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М.А.Фоменко</w:t>
      </w:r>
    </w:p>
    <w:p w:rsidR="00302604" w:rsidRDefault="00302604" w:rsidP="005876C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C2C04" w:rsidRDefault="00EC2C04" w:rsidP="005876C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382D1D" w:rsidRDefault="00EC2C04" w:rsidP="005876CE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</w:t>
      </w:r>
      <w:r w:rsidR="00690B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1B23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</w:t>
      </w:r>
      <w:r w:rsidR="004611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С.П.Азимова</w:t>
      </w:r>
    </w:p>
    <w:p w:rsidR="007C4E26" w:rsidRDefault="007C4E26" w:rsidP="007C4E26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4E26" w:rsidRPr="007C4E26" w:rsidRDefault="00295C4F" w:rsidP="007C4E26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3838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C4E26"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E26" w:rsidRDefault="007C4E26" w:rsidP="007C4E26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95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="00295C4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</w:p>
    <w:p w:rsidR="007C4E26" w:rsidRPr="007C4E26" w:rsidRDefault="007C4E26" w:rsidP="007C4E26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</w:p>
    <w:p w:rsidR="007C4E26" w:rsidRPr="007C4E26" w:rsidRDefault="007C4E26" w:rsidP="007C4E26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</w:t>
      </w:r>
    </w:p>
    <w:p w:rsidR="007C4E26" w:rsidRPr="007C4E26" w:rsidRDefault="007C4E26" w:rsidP="007C4E26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7C4E26" w:rsidRPr="007C4E26" w:rsidRDefault="007C4E26" w:rsidP="007C4E26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50E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38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E7D23" w:rsidRPr="00EE7D23" w:rsidRDefault="00EE7D23" w:rsidP="00EE7D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823" w:rsidRP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Границы</w:t>
      </w:r>
    </w:p>
    <w:p w:rsidR="00383823" w:rsidRP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территорий осуществления территориального</w:t>
      </w:r>
    </w:p>
    <w:p w:rsid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общественного самоуправления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Яркульском</w:t>
      </w: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сельсовете </w:t>
      </w:r>
    </w:p>
    <w:p w:rsidR="00383823" w:rsidRP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Купинского  района Новосибирской области</w:t>
      </w:r>
    </w:p>
    <w:p w:rsidR="00383823" w:rsidRP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Style w:val="a5"/>
        <w:tblW w:w="9620" w:type="dxa"/>
        <w:tblLook w:val="04A0"/>
      </w:tblPr>
      <w:tblGrid>
        <w:gridCol w:w="2093"/>
        <w:gridCol w:w="7527"/>
      </w:tblGrid>
      <w:tr w:rsidR="00383823" w:rsidRPr="00383823" w:rsidTr="003838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23" w:rsidRPr="00383823" w:rsidRDefault="00383823" w:rsidP="00383823">
            <w:pPr>
              <w:shd w:val="clear" w:color="auto" w:fill="FFFFFF"/>
              <w:spacing w:line="276" w:lineRule="auto"/>
              <w:ind w:right="-142"/>
              <w:jc w:val="center"/>
              <w:rPr>
                <w:bCs/>
                <w:color w:val="000000"/>
                <w:sz w:val="28"/>
                <w:szCs w:val="28"/>
              </w:rPr>
            </w:pPr>
            <w:r w:rsidRPr="00383823">
              <w:rPr>
                <w:bCs/>
                <w:color w:val="000000"/>
                <w:sz w:val="28"/>
                <w:szCs w:val="28"/>
              </w:rPr>
              <w:t>Наименование ТОС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23" w:rsidRPr="00383823" w:rsidRDefault="00383823" w:rsidP="00383823">
            <w:pPr>
              <w:shd w:val="clear" w:color="auto" w:fill="FFFFFF"/>
              <w:spacing w:line="276" w:lineRule="auto"/>
              <w:ind w:right="-142"/>
              <w:jc w:val="center"/>
              <w:rPr>
                <w:bCs/>
                <w:color w:val="000000"/>
                <w:sz w:val="28"/>
                <w:szCs w:val="28"/>
              </w:rPr>
            </w:pPr>
            <w:r w:rsidRPr="00383823">
              <w:rPr>
                <w:bCs/>
                <w:color w:val="000000"/>
                <w:sz w:val="28"/>
                <w:szCs w:val="28"/>
              </w:rPr>
              <w:t xml:space="preserve">Границы территорий </w:t>
            </w:r>
          </w:p>
          <w:p w:rsidR="00383823" w:rsidRPr="00383823" w:rsidRDefault="00383823" w:rsidP="00383823">
            <w:pPr>
              <w:shd w:val="clear" w:color="auto" w:fill="FFFFFF"/>
              <w:spacing w:line="276" w:lineRule="auto"/>
              <w:ind w:right="190"/>
              <w:jc w:val="center"/>
              <w:rPr>
                <w:bCs/>
                <w:color w:val="000000"/>
                <w:sz w:val="28"/>
                <w:szCs w:val="28"/>
              </w:rPr>
            </w:pPr>
            <w:r w:rsidRPr="00383823">
              <w:rPr>
                <w:bCs/>
                <w:color w:val="000000"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383823" w:rsidRPr="00383823" w:rsidTr="003838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3" w:rsidRPr="00383823" w:rsidRDefault="00383823" w:rsidP="00383823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Дружинино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3" w:rsidRPr="00383823" w:rsidRDefault="00383823" w:rsidP="00383823">
            <w:pPr>
              <w:shd w:val="clear" w:color="auto" w:fill="FFFFFF"/>
              <w:spacing w:line="276" w:lineRule="auto"/>
              <w:ind w:right="4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Дружинино</w:t>
            </w:r>
          </w:p>
        </w:tc>
      </w:tr>
      <w:tr w:rsidR="00383823" w:rsidRPr="00383823" w:rsidTr="003838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3" w:rsidRPr="00383823" w:rsidRDefault="00383823" w:rsidP="00383823">
            <w:pPr>
              <w:shd w:val="clear" w:color="auto" w:fill="FFFFFF"/>
              <w:spacing w:line="276" w:lineRule="auto"/>
              <w:ind w:right="-14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Тюменка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3" w:rsidRPr="00383823" w:rsidRDefault="00383823" w:rsidP="00383823">
            <w:pPr>
              <w:shd w:val="clear" w:color="auto" w:fill="FFFFFF"/>
              <w:spacing w:line="276" w:lineRule="auto"/>
              <w:ind w:right="-14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Тюменка</w:t>
            </w:r>
          </w:p>
        </w:tc>
      </w:tr>
      <w:tr w:rsidR="00383823" w:rsidRPr="00383823" w:rsidTr="003838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3" w:rsidRDefault="00383823" w:rsidP="00383823">
            <w:pPr>
              <w:shd w:val="clear" w:color="auto" w:fill="FFFFFF"/>
              <w:ind w:right="-14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Яркуль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3" w:rsidRDefault="00383823" w:rsidP="00383823">
            <w:pPr>
              <w:shd w:val="clear" w:color="auto" w:fill="FFFFFF"/>
              <w:ind w:right="-14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село Яркуль</w:t>
            </w:r>
          </w:p>
        </w:tc>
      </w:tr>
    </w:tbl>
    <w:p w:rsidR="00383823" w:rsidRP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823" w:rsidRP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83823" w:rsidRPr="00383823" w:rsidRDefault="00383823" w:rsidP="003838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3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</w:p>
    <w:p w:rsidR="007C4E26" w:rsidRPr="00302604" w:rsidRDefault="007C4E26" w:rsidP="00EE7D23">
      <w:pPr>
        <w:shd w:val="clear" w:color="auto" w:fill="FFFFFF"/>
        <w:spacing w:after="0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4E26" w:rsidRPr="00302604" w:rsidSect="005876CE">
      <w:pgSz w:w="11051" w:h="15298"/>
      <w:pgMar w:top="709" w:right="707" w:bottom="548" w:left="113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5"/>
    <w:multiLevelType w:val="hybridMultilevel"/>
    <w:tmpl w:val="579BE4F0"/>
    <w:lvl w:ilvl="0" w:tplc="FFFFFFFF">
      <w:start w:val="1"/>
      <w:numFmt w:val="decimal"/>
      <w:lvlText w:val="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6"/>
    <w:multiLevelType w:val="hybridMultilevel"/>
    <w:tmpl w:val="310C50B2"/>
    <w:lvl w:ilvl="0" w:tplc="FFFFFFFF">
      <w:start w:val="2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7"/>
    <w:multiLevelType w:val="hybridMultilevel"/>
    <w:tmpl w:val="5FF87E04"/>
    <w:lvl w:ilvl="0" w:tplc="FFFFFFFF">
      <w:start w:val="4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8"/>
    <w:multiLevelType w:val="hybridMultilevel"/>
    <w:tmpl w:val="2F305DE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9"/>
    <w:multiLevelType w:val="hybridMultilevel"/>
    <w:tmpl w:val="25A70BF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8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A"/>
    <w:multiLevelType w:val="hybridMultilevel"/>
    <w:tmpl w:val="1DBABF00"/>
    <w:lvl w:ilvl="0" w:tplc="FFFFFFFF">
      <w:start w:val="7"/>
      <w:numFmt w:val="decimal"/>
      <w:lvlText w:val="1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C"/>
    <w:multiLevelType w:val="hybridMultilevel"/>
    <w:tmpl w:val="1F48EAA0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2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E"/>
    <w:multiLevelType w:val="hybridMultilevel"/>
    <w:tmpl w:val="5DB70AE4"/>
    <w:lvl w:ilvl="0" w:tplc="FFFFFFFF">
      <w:start w:val="2"/>
      <w:numFmt w:val="decimal"/>
      <w:lvlText w:val="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F"/>
    <w:multiLevelType w:val="hybridMultilevel"/>
    <w:tmpl w:val="100F8FCA"/>
    <w:lvl w:ilvl="0" w:tplc="FFFFFFFF">
      <w:start w:val="4"/>
      <w:numFmt w:val="decimal"/>
      <w:lvlText w:val="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12"/>
    <w:multiLevelType w:val="hybridMultilevel"/>
    <w:tmpl w:val="5F5E7FD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3"/>
    <w:multiLevelType w:val="hybridMultilevel"/>
    <w:tmpl w:val="098A3148"/>
    <w:lvl w:ilvl="0" w:tplc="FFFFFFFF">
      <w:start w:val="12"/>
      <w:numFmt w:val="decimal"/>
      <w:lvlText w:val="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4"/>
    <w:multiLevelType w:val="hybridMultilevel"/>
    <w:tmpl w:val="799D0246"/>
    <w:lvl w:ilvl="0" w:tplc="FFFFFFFF">
      <w:start w:val="2"/>
      <w:numFmt w:val="decimal"/>
      <w:lvlText w:val="4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5"/>
    <w:multiLevelType w:val="hybridMultilevel"/>
    <w:tmpl w:val="06B94764"/>
    <w:lvl w:ilvl="0" w:tplc="FFFFFFFF">
      <w:start w:val="5"/>
      <w:numFmt w:val="decimal"/>
      <w:lvlText w:val="4.%1.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6"/>
    <w:multiLevelType w:val="hybridMultilevel"/>
    <w:tmpl w:val="42C296BC"/>
    <w:lvl w:ilvl="0" w:tplc="FFFFFFFF">
      <w:start w:val="1"/>
      <w:numFmt w:val="decimal"/>
      <w:lvlText w:val="5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7"/>
    <w:multiLevelType w:val="hybridMultilevel"/>
    <w:tmpl w:val="168E121E"/>
    <w:lvl w:ilvl="0" w:tplc="FFFFFFFF">
      <w:start w:val="5"/>
      <w:numFmt w:val="decimal"/>
      <w:lvlText w:val="5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8"/>
    <w:multiLevelType w:val="hybridMultilevel"/>
    <w:tmpl w:val="1EBA5D2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9"/>
    <w:multiLevelType w:val="hybridMultilevel"/>
    <w:tmpl w:val="661E3F1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A"/>
    <w:multiLevelType w:val="hybridMultilevel"/>
    <w:tmpl w:val="5DC79EA8"/>
    <w:lvl w:ilvl="0" w:tplc="FFFFFFFF">
      <w:start w:val="8"/>
      <w:numFmt w:val="decimal"/>
      <w:lvlText w:val="5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B"/>
    <w:multiLevelType w:val="hybridMultilevel"/>
    <w:tmpl w:val="540A471C"/>
    <w:lvl w:ilvl="0" w:tplc="FFFFFFFF">
      <w:start w:val="11"/>
      <w:numFmt w:val="decimal"/>
      <w:lvlText w:val="5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D"/>
    <w:multiLevelType w:val="hybridMultilevel"/>
    <w:tmpl w:val="51D9C564"/>
    <w:lvl w:ilvl="0" w:tplc="FFFFFFFF">
      <w:start w:val="16"/>
      <w:numFmt w:val="decimal"/>
      <w:lvlText w:val="5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1F"/>
    <w:multiLevelType w:val="hybridMultilevel"/>
    <w:tmpl w:val="0BF72B14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23"/>
    <w:multiLevelType w:val="hybridMultilevel"/>
    <w:tmpl w:val="08F2B15E"/>
    <w:lvl w:ilvl="0" w:tplc="FFFFFFFF">
      <w:start w:val="2"/>
      <w:numFmt w:val="decimal"/>
      <w:lvlText w:val="8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28"/>
    <w:multiLevelType w:val="hybridMultilevel"/>
    <w:tmpl w:val="60B6DF7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2A"/>
    <w:multiLevelType w:val="hybridMultilevel"/>
    <w:tmpl w:val="1433062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2B"/>
    <w:multiLevelType w:val="hybridMultilevel"/>
    <w:tmpl w:val="7FFFCA1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2E"/>
    <w:multiLevelType w:val="hybridMultilevel"/>
    <w:tmpl w:val="100F59DC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2F"/>
    <w:multiLevelType w:val="hybridMultilevel"/>
    <w:tmpl w:val="7FB7E0AA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30"/>
    <w:multiLevelType w:val="hybridMultilevel"/>
    <w:tmpl w:val="06EB5BD4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31"/>
    <w:multiLevelType w:val="hybridMultilevel"/>
    <w:tmpl w:val="6F6DD9A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16DB1094"/>
    <w:multiLevelType w:val="multilevel"/>
    <w:tmpl w:val="7944CB2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1F6D43BE"/>
    <w:multiLevelType w:val="multilevel"/>
    <w:tmpl w:val="0D64300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7">
    <w:nsid w:val="2A802F09"/>
    <w:multiLevelType w:val="multilevel"/>
    <w:tmpl w:val="73EA6F6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30112F58"/>
    <w:multiLevelType w:val="multilevel"/>
    <w:tmpl w:val="0D6C43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5" w:hanging="720"/>
      </w:pPr>
    </w:lvl>
    <w:lvl w:ilvl="2">
      <w:start w:val="1"/>
      <w:numFmt w:val="decimal"/>
      <w:lvlText w:val="%1.%2.%3."/>
      <w:lvlJc w:val="left"/>
      <w:pPr>
        <w:ind w:left="730" w:hanging="720"/>
      </w:pPr>
    </w:lvl>
    <w:lvl w:ilvl="3">
      <w:start w:val="1"/>
      <w:numFmt w:val="decimal"/>
      <w:lvlText w:val="%1.%2.%3.%4."/>
      <w:lvlJc w:val="left"/>
      <w:pPr>
        <w:ind w:left="1095" w:hanging="1080"/>
      </w:pPr>
    </w:lvl>
    <w:lvl w:ilvl="4">
      <w:start w:val="1"/>
      <w:numFmt w:val="decimal"/>
      <w:lvlText w:val="%1.%2.%3.%4.%5."/>
      <w:lvlJc w:val="left"/>
      <w:pPr>
        <w:ind w:left="1100" w:hanging="1080"/>
      </w:pPr>
    </w:lvl>
    <w:lvl w:ilvl="5">
      <w:start w:val="1"/>
      <w:numFmt w:val="decimal"/>
      <w:lvlText w:val="%1.%2.%3.%4.%5.%6."/>
      <w:lvlJc w:val="left"/>
      <w:pPr>
        <w:ind w:left="1465" w:hanging="1440"/>
      </w:pPr>
    </w:lvl>
    <w:lvl w:ilvl="6">
      <w:start w:val="1"/>
      <w:numFmt w:val="decimal"/>
      <w:lvlText w:val="%1.%2.%3.%4.%5.%6.%7."/>
      <w:lvlJc w:val="left"/>
      <w:pPr>
        <w:ind w:left="1830" w:hanging="1800"/>
      </w:pPr>
    </w:lvl>
    <w:lvl w:ilvl="7">
      <w:start w:val="1"/>
      <w:numFmt w:val="decimal"/>
      <w:lvlText w:val="%1.%2.%3.%4.%5.%6.%7.%8."/>
      <w:lvlJc w:val="left"/>
      <w:pPr>
        <w:ind w:left="1835" w:hanging="1800"/>
      </w:pPr>
    </w:lvl>
    <w:lvl w:ilvl="8">
      <w:start w:val="1"/>
      <w:numFmt w:val="decimal"/>
      <w:lvlText w:val="%1.%2.%3.%4.%5.%6.%7.%8.%9."/>
      <w:lvlJc w:val="left"/>
      <w:pPr>
        <w:ind w:left="2200" w:hanging="2160"/>
      </w:pPr>
    </w:lvl>
  </w:abstractNum>
  <w:abstractNum w:abstractNumId="39">
    <w:nsid w:val="3DCD287C"/>
    <w:multiLevelType w:val="multilevel"/>
    <w:tmpl w:val="A582F3D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498F2708"/>
    <w:multiLevelType w:val="multilevel"/>
    <w:tmpl w:val="6FB4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1">
    <w:nsid w:val="69553C96"/>
    <w:multiLevelType w:val="hybridMultilevel"/>
    <w:tmpl w:val="D2F8042E"/>
    <w:lvl w:ilvl="0" w:tplc="04190011">
      <w:start w:val="2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400464"/>
    <w:multiLevelType w:val="multilevel"/>
    <w:tmpl w:val="593A86E0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5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2BEE"/>
    <w:rsid w:val="00017CB1"/>
    <w:rsid w:val="00070CAA"/>
    <w:rsid w:val="000C320C"/>
    <w:rsid w:val="001B2313"/>
    <w:rsid w:val="001B3AB9"/>
    <w:rsid w:val="00202F7F"/>
    <w:rsid w:val="002554D7"/>
    <w:rsid w:val="00295C4F"/>
    <w:rsid w:val="002D5799"/>
    <w:rsid w:val="00302604"/>
    <w:rsid w:val="003438B5"/>
    <w:rsid w:val="00382D1D"/>
    <w:rsid w:val="00383823"/>
    <w:rsid w:val="003962BE"/>
    <w:rsid w:val="003A4443"/>
    <w:rsid w:val="003A7FAA"/>
    <w:rsid w:val="003C31C0"/>
    <w:rsid w:val="003F7F6D"/>
    <w:rsid w:val="00414F21"/>
    <w:rsid w:val="00461150"/>
    <w:rsid w:val="004A4122"/>
    <w:rsid w:val="004D6D73"/>
    <w:rsid w:val="004E76FA"/>
    <w:rsid w:val="004F03F5"/>
    <w:rsid w:val="004F23CB"/>
    <w:rsid w:val="00520A4E"/>
    <w:rsid w:val="00520CFE"/>
    <w:rsid w:val="0054593D"/>
    <w:rsid w:val="00546708"/>
    <w:rsid w:val="005876CE"/>
    <w:rsid w:val="005B0B4C"/>
    <w:rsid w:val="005E13F5"/>
    <w:rsid w:val="005E5400"/>
    <w:rsid w:val="00671CC3"/>
    <w:rsid w:val="006865F2"/>
    <w:rsid w:val="00690B53"/>
    <w:rsid w:val="00691501"/>
    <w:rsid w:val="006A6CF3"/>
    <w:rsid w:val="00782BEE"/>
    <w:rsid w:val="0079390D"/>
    <w:rsid w:val="00793B6B"/>
    <w:rsid w:val="00796786"/>
    <w:rsid w:val="007B2E6B"/>
    <w:rsid w:val="007C44B0"/>
    <w:rsid w:val="007C4E26"/>
    <w:rsid w:val="008D5743"/>
    <w:rsid w:val="0097222A"/>
    <w:rsid w:val="00A050E3"/>
    <w:rsid w:val="00A47CC3"/>
    <w:rsid w:val="00A52369"/>
    <w:rsid w:val="00AC3241"/>
    <w:rsid w:val="00AE0CAA"/>
    <w:rsid w:val="00AE11BD"/>
    <w:rsid w:val="00B61635"/>
    <w:rsid w:val="00B61E4B"/>
    <w:rsid w:val="00BF63EA"/>
    <w:rsid w:val="00C16444"/>
    <w:rsid w:val="00CA1E35"/>
    <w:rsid w:val="00CA5DD0"/>
    <w:rsid w:val="00CE5315"/>
    <w:rsid w:val="00D15011"/>
    <w:rsid w:val="00D33348"/>
    <w:rsid w:val="00D5453E"/>
    <w:rsid w:val="00D738C1"/>
    <w:rsid w:val="00E34798"/>
    <w:rsid w:val="00E55A30"/>
    <w:rsid w:val="00EC2C04"/>
    <w:rsid w:val="00EE7D23"/>
    <w:rsid w:val="00F16AF8"/>
    <w:rsid w:val="00F27962"/>
    <w:rsid w:val="00F34963"/>
    <w:rsid w:val="00F9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3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7222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4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2021-01-14T09:42:00Z</cp:lastPrinted>
  <dcterms:created xsi:type="dcterms:W3CDTF">2014-10-17T05:30:00Z</dcterms:created>
  <dcterms:modified xsi:type="dcterms:W3CDTF">2021-02-16T08:54:00Z</dcterms:modified>
</cp:coreProperties>
</file>