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1E" w:rsidRDefault="0035251E" w:rsidP="00451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1457" w:rsidRDefault="00061457" w:rsidP="00451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1457" w:rsidRDefault="00061457" w:rsidP="00451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1A80" w:rsidRDefault="00451A80" w:rsidP="00451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ЯРКУЛЬСКОГО СЕЛЬСОВЕТА</w:t>
      </w:r>
    </w:p>
    <w:p w:rsidR="00451A80" w:rsidRDefault="00451A80" w:rsidP="00451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451A80" w:rsidRDefault="00451A80" w:rsidP="0045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451A80" w:rsidRDefault="00451A80" w:rsidP="00B63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451A80" w:rsidRDefault="00451A80" w:rsidP="0045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1A80" w:rsidRDefault="00F55576" w:rsidP="0045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B638A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37CCC">
        <w:rPr>
          <w:rFonts w:ascii="Times New Roman" w:eastAsia="Times New Roman" w:hAnsi="Times New Roman" w:cs="Times New Roman"/>
          <w:sz w:val="28"/>
          <w:szCs w:val="28"/>
        </w:rPr>
        <w:t>6</w:t>
      </w:r>
      <w:r w:rsidR="001826C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15CB3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0E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A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826C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51A8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638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51A80">
        <w:rPr>
          <w:rFonts w:ascii="Times New Roman" w:eastAsia="Times New Roman" w:hAnsi="Times New Roman" w:cs="Times New Roman"/>
          <w:sz w:val="28"/>
          <w:szCs w:val="28"/>
        </w:rPr>
        <w:t xml:space="preserve">  №  </w:t>
      </w:r>
      <w:r w:rsidR="00F37CCC"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451A80" w:rsidRDefault="00451A80" w:rsidP="00B63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Яркуль</w:t>
      </w:r>
    </w:p>
    <w:p w:rsidR="00451A80" w:rsidRDefault="00451A80" w:rsidP="00F37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7CCC" w:rsidRDefault="00F37CCC" w:rsidP="00F3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CC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результатов определения 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</w:p>
    <w:p w:rsidR="00F37CCC" w:rsidRDefault="00F37CCC" w:rsidP="00F3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37CCC">
        <w:rPr>
          <w:rFonts w:ascii="Times New Roman" w:eastAsia="Times New Roman" w:hAnsi="Times New Roman" w:cs="Times New Roman"/>
          <w:b/>
          <w:sz w:val="28"/>
          <w:szCs w:val="28"/>
        </w:rPr>
        <w:t>балло-гектарах</w:t>
      </w:r>
      <w:proofErr w:type="spellEnd"/>
      <w:r w:rsidRPr="00F37CCC">
        <w:rPr>
          <w:rFonts w:ascii="Times New Roman" w:eastAsia="Times New Roman" w:hAnsi="Times New Roman" w:cs="Times New Roman"/>
          <w:b/>
          <w:sz w:val="28"/>
          <w:szCs w:val="28"/>
        </w:rPr>
        <w:t xml:space="preserve">, в виде простой правильной дроби </w:t>
      </w:r>
    </w:p>
    <w:p w:rsidR="00F37CCC" w:rsidRPr="00857B6C" w:rsidRDefault="00857B6C" w:rsidP="00F3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57B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АОЗТ "Яркульское"</w:t>
      </w:r>
    </w:p>
    <w:p w:rsidR="00F37CCC" w:rsidRPr="00F37CCC" w:rsidRDefault="00F37CCC" w:rsidP="00F37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A80" w:rsidRDefault="00F37CCC" w:rsidP="00F37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CC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F37CCC">
        <w:rPr>
          <w:rFonts w:ascii="Times New Roman" w:eastAsia="Times New Roman" w:hAnsi="Times New Roman" w:cs="Times New Roman"/>
          <w:sz w:val="28"/>
          <w:szCs w:val="28"/>
        </w:rPr>
        <w:t>Руководствуясь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Pr="00F37CCC">
        <w:rPr>
          <w:rFonts w:ascii="Times New Roman" w:eastAsia="Times New Roman" w:hAnsi="Times New Roman" w:cs="Times New Roman"/>
          <w:sz w:val="28"/>
          <w:szCs w:val="28"/>
        </w:rPr>
        <w:t>1,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CCC">
        <w:rPr>
          <w:rFonts w:ascii="Times New Roman" w:eastAsia="Times New Roman" w:hAnsi="Times New Roman" w:cs="Times New Roman"/>
          <w:sz w:val="28"/>
          <w:szCs w:val="28"/>
        </w:rPr>
        <w:t>4 ст. 15,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CCC">
        <w:rPr>
          <w:rFonts w:ascii="Times New Roman" w:eastAsia="Times New Roman" w:hAnsi="Times New Roman" w:cs="Times New Roman"/>
          <w:sz w:val="28"/>
          <w:szCs w:val="28"/>
        </w:rPr>
        <w:t>8-11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19.1 Федеральным законом от 24.07.2002 </w:t>
      </w:r>
      <w:r w:rsidRPr="00F37CC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CCC">
        <w:rPr>
          <w:rFonts w:ascii="Times New Roman" w:eastAsia="Times New Roman" w:hAnsi="Times New Roman" w:cs="Times New Roman"/>
          <w:sz w:val="28"/>
          <w:szCs w:val="28"/>
        </w:rPr>
        <w:t>101-ФЗ «Об обороте земель сельскохозяйственного назначения»</w:t>
      </w:r>
      <w:r>
        <w:rPr>
          <w:rFonts w:ascii="Times New Roman" w:eastAsia="Times New Roman" w:hAnsi="Times New Roman" w:cs="Times New Roman"/>
          <w:sz w:val="28"/>
          <w:szCs w:val="28"/>
        </w:rPr>
        <w:t>, Федеральным законом от 14.07.2022</w:t>
      </w:r>
      <w:r w:rsidRPr="00F37CC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CCC">
        <w:rPr>
          <w:rFonts w:ascii="Times New Roman" w:eastAsia="Times New Roman" w:hAnsi="Times New Roman" w:cs="Times New Roman"/>
          <w:sz w:val="28"/>
          <w:szCs w:val="28"/>
        </w:rPr>
        <w:t>316-ФЗ</w:t>
      </w:r>
      <w:r w:rsidRPr="00F37CCC">
        <w:t xml:space="preserve"> </w:t>
      </w:r>
      <w:r>
        <w:t>"</w:t>
      </w:r>
      <w:r w:rsidRPr="00F37CCC">
        <w:rPr>
          <w:rFonts w:ascii="Times New Roman" w:eastAsia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37CCC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06.10.2003 № 131-ФЗ </w:t>
      </w:r>
      <w:r w:rsidRPr="00F37CCC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F37CCC">
        <w:rPr>
          <w:rFonts w:ascii="Times New Roman" w:eastAsia="Times New Roman" w:hAnsi="Times New Roman" w:cs="Times New Roman"/>
          <w:sz w:val="28"/>
          <w:szCs w:val="28"/>
        </w:rPr>
        <w:t>балло-гектарах</w:t>
      </w:r>
      <w:proofErr w:type="spellEnd"/>
      <w:r w:rsidRPr="00F37CCC">
        <w:rPr>
          <w:rFonts w:ascii="Times New Roman" w:eastAsia="Times New Roman" w:hAnsi="Times New Roman" w:cs="Times New Roman"/>
          <w:sz w:val="28"/>
          <w:szCs w:val="28"/>
        </w:rPr>
        <w:t xml:space="preserve">, в виде простой правильной дроби», 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Яркульского</w:t>
      </w:r>
      <w:r w:rsidRPr="00F37CC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Купинского района Новосибирской области, на основании данных,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267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55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10.06</w:t>
      </w:r>
      <w:r w:rsidRPr="00267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.2025г. № КУВИ-001/2025-</w:t>
      </w:r>
      <w:r w:rsidR="006224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121036944</w:t>
      </w:r>
      <w:r w:rsidR="001826CB" w:rsidRPr="00F37C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2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A8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Яркульского сельсовета</w:t>
      </w:r>
    </w:p>
    <w:p w:rsidR="001826CB" w:rsidRDefault="001826CB" w:rsidP="0018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6CB" w:rsidRDefault="00451A80" w:rsidP="0018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51A80" w:rsidRDefault="00451A80" w:rsidP="0018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37CCC" w:rsidRPr="00F37CCC">
        <w:rPr>
          <w:rFonts w:ascii="Times New Roman" w:eastAsia="Times New Roman" w:hAnsi="Times New Roman" w:cs="Times New Roman"/>
          <w:sz w:val="28"/>
          <w:szCs w:val="28"/>
        </w:rPr>
        <w:t>Утвердить результаты определения размеров долей в праве общей долевой собственности на земельный участок с кадастровым номером 54:15:0258</w:t>
      </w:r>
      <w:r w:rsidR="00857B6C">
        <w:rPr>
          <w:rFonts w:ascii="Times New Roman" w:eastAsia="Times New Roman" w:hAnsi="Times New Roman" w:cs="Times New Roman"/>
          <w:sz w:val="28"/>
          <w:szCs w:val="28"/>
        </w:rPr>
        <w:t>05:6</w:t>
      </w:r>
      <w:r w:rsidR="00F37CCC" w:rsidRPr="00F37CCC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061457">
        <w:rPr>
          <w:rFonts w:ascii="Times New Roman" w:eastAsia="Times New Roman" w:hAnsi="Times New Roman" w:cs="Times New Roman"/>
          <w:sz w:val="28"/>
          <w:szCs w:val="28"/>
        </w:rPr>
        <w:t>22297700 кв.м., местоположение: обл. Новосибирская, р-</w:t>
      </w:r>
      <w:r w:rsidR="00F37CCC" w:rsidRPr="00F37CCC">
        <w:rPr>
          <w:rFonts w:ascii="Times New Roman" w:eastAsia="Times New Roman" w:hAnsi="Times New Roman" w:cs="Times New Roman"/>
          <w:sz w:val="28"/>
          <w:szCs w:val="28"/>
        </w:rPr>
        <w:t xml:space="preserve">н Купинский, акционерное общество закрытого типа </w:t>
      </w:r>
      <w:r w:rsidR="00061457">
        <w:rPr>
          <w:rFonts w:ascii="Times New Roman" w:eastAsia="Times New Roman" w:hAnsi="Times New Roman" w:cs="Times New Roman"/>
          <w:sz w:val="28"/>
          <w:szCs w:val="28"/>
        </w:rPr>
        <w:t>"Яркульское"</w:t>
      </w:r>
      <w:r w:rsidR="00F37CCC" w:rsidRPr="00F37CCC">
        <w:rPr>
          <w:rFonts w:ascii="Times New Roman" w:eastAsia="Times New Roman" w:hAnsi="Times New Roman" w:cs="Times New Roman"/>
          <w:sz w:val="28"/>
          <w:szCs w:val="28"/>
        </w:rPr>
        <w:t xml:space="preserve"> из земель сельскохозяйственного назначения, выраженных в гектарах или </w:t>
      </w:r>
      <w:proofErr w:type="spellStart"/>
      <w:r w:rsidR="00F37CCC" w:rsidRPr="00F37CCC">
        <w:rPr>
          <w:rFonts w:ascii="Times New Roman" w:eastAsia="Times New Roman" w:hAnsi="Times New Roman" w:cs="Times New Roman"/>
          <w:sz w:val="28"/>
          <w:szCs w:val="28"/>
        </w:rPr>
        <w:t>балло-гектарах</w:t>
      </w:r>
      <w:proofErr w:type="spellEnd"/>
      <w:r w:rsidR="00F37CCC" w:rsidRPr="00F37CCC">
        <w:rPr>
          <w:rFonts w:ascii="Times New Roman" w:eastAsia="Times New Roman" w:hAnsi="Times New Roman" w:cs="Times New Roman"/>
          <w:sz w:val="28"/>
          <w:szCs w:val="28"/>
        </w:rPr>
        <w:t xml:space="preserve">, в виде простой правильной дроби, согласно приложению, к настоящему </w:t>
      </w:r>
      <w:r w:rsidR="0006145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37CCC" w:rsidRPr="00F37CCC">
        <w:rPr>
          <w:rFonts w:ascii="Times New Roman" w:eastAsia="Times New Roman" w:hAnsi="Times New Roman" w:cs="Times New Roman"/>
          <w:sz w:val="28"/>
          <w:szCs w:val="28"/>
        </w:rPr>
        <w:t>остановлению.</w:t>
      </w:r>
    </w:p>
    <w:p w:rsidR="00F37CCC" w:rsidRDefault="00451A80" w:rsidP="00F37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37CCC" w:rsidRPr="00F37CCC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законом от </w:t>
      </w:r>
      <w:r w:rsidR="00061457">
        <w:rPr>
          <w:rFonts w:ascii="Times New Roman" w:eastAsia="Times New Roman" w:hAnsi="Times New Roman" w:cs="Times New Roman"/>
          <w:sz w:val="28"/>
          <w:szCs w:val="28"/>
        </w:rPr>
        <w:t>13.07.2015</w:t>
      </w:r>
      <w:r w:rsidR="00F37CCC" w:rsidRPr="00F37CCC">
        <w:rPr>
          <w:rFonts w:ascii="Times New Roman" w:eastAsia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недвижимости», по истечении тридцати дней с даты опубликования  настоящего </w:t>
      </w:r>
      <w:r w:rsidR="0006145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37CCC" w:rsidRPr="00F37CCC">
        <w:rPr>
          <w:rFonts w:ascii="Times New Roman" w:eastAsia="Times New Roman" w:hAnsi="Times New Roman" w:cs="Times New Roman"/>
          <w:sz w:val="28"/>
          <w:szCs w:val="28"/>
        </w:rPr>
        <w:t>остановления.</w:t>
      </w:r>
    </w:p>
    <w:p w:rsidR="00A03B5E" w:rsidRPr="00A03B5E" w:rsidRDefault="00F37CCC" w:rsidP="00F37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A03B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3B5E" w:rsidRPr="00A03B5E">
        <w:rPr>
          <w:rFonts w:ascii="Times New Roman" w:eastAsia="Times New Roman" w:hAnsi="Times New Roman" w:cs="Times New Roman"/>
          <w:sz w:val="28"/>
          <w:szCs w:val="28"/>
        </w:rPr>
        <w:t xml:space="preserve"> Специалисту администрации </w:t>
      </w:r>
      <w:r w:rsidR="00A03B5E" w:rsidRPr="00A03B5E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Купинского  </w:t>
      </w:r>
      <w:r w:rsidR="00A03B5E" w:rsidRPr="00A03B5E">
        <w:rPr>
          <w:rFonts w:ascii="Times New Roman" w:eastAsia="Times New Roman" w:hAnsi="Times New Roman" w:cs="Times New Roman"/>
          <w:sz w:val="28"/>
          <w:szCs w:val="28"/>
        </w:rPr>
        <w:t xml:space="preserve"> района (Сосуновой </w:t>
      </w:r>
      <w:r w:rsidR="00B15CB3">
        <w:rPr>
          <w:rFonts w:ascii="Times New Roman" w:eastAsia="Times New Roman" w:hAnsi="Times New Roman" w:cs="Times New Roman"/>
          <w:sz w:val="28"/>
          <w:szCs w:val="28"/>
        </w:rPr>
        <w:t>А.А</w:t>
      </w:r>
      <w:r w:rsidR="00A03B5E" w:rsidRPr="00A03B5E">
        <w:rPr>
          <w:rFonts w:ascii="Times New Roman" w:eastAsia="Times New Roman" w:hAnsi="Times New Roman" w:cs="Times New Roman"/>
          <w:sz w:val="28"/>
          <w:szCs w:val="28"/>
        </w:rPr>
        <w:t xml:space="preserve">.) опубликовать настоящее постановление в периодическом печатном издании администрации </w:t>
      </w:r>
      <w:r w:rsidR="00A03B5E" w:rsidRPr="00A03B5E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="00A03B5E" w:rsidRPr="00A03B5E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="00A03B5E" w:rsidRPr="00A03B5E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="00A03B5E" w:rsidRPr="00A03B5E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района.  </w:t>
      </w:r>
    </w:p>
    <w:p w:rsidR="00451A80" w:rsidRDefault="00F37CCC" w:rsidP="0045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51A80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5251E" w:rsidRDefault="00451A80" w:rsidP="0045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35251E" w:rsidRDefault="0035251E" w:rsidP="0045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A80" w:rsidRDefault="00451A80" w:rsidP="0045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03B5E" w:rsidRDefault="00A03B5E" w:rsidP="0045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A80" w:rsidRDefault="00451A80" w:rsidP="0045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451A80" w:rsidRDefault="00451A80" w:rsidP="0045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    </w:t>
      </w:r>
      <w:r w:rsidR="0035251E">
        <w:rPr>
          <w:rFonts w:ascii="Times New Roman" w:hAnsi="Times New Roman" w:cs="Times New Roman"/>
          <w:sz w:val="28"/>
          <w:szCs w:val="28"/>
        </w:rPr>
        <w:t xml:space="preserve">                            М.А.Фоменко</w:t>
      </w:r>
    </w:p>
    <w:p w:rsidR="00751CB4" w:rsidRDefault="00751CB4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251E" w:rsidRDefault="0035251E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251E" w:rsidRDefault="0035251E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251E" w:rsidRDefault="0035251E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251E" w:rsidRDefault="0035251E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457" w:rsidRDefault="00B15CB3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061457">
        <w:rPr>
          <w:rFonts w:ascii="Times New Roman" w:hAnsi="Times New Roman" w:cs="Times New Roman"/>
          <w:sz w:val="28"/>
          <w:szCs w:val="28"/>
        </w:rPr>
        <w:t>ы</w:t>
      </w:r>
    </w:p>
    <w:p w:rsidR="002231BC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231BC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2231BC" w:rsidRDefault="002231BC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Яркульского сельсовета</w:t>
      </w: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</w:t>
      </w:r>
    </w:p>
    <w:p w:rsidR="00061457" w:rsidRDefault="00061457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1BC" w:rsidRDefault="00751CB4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55576">
        <w:rPr>
          <w:rFonts w:ascii="Times New Roman" w:hAnsi="Times New Roman" w:cs="Times New Roman"/>
          <w:sz w:val="28"/>
          <w:szCs w:val="28"/>
        </w:rPr>
        <w:t>10</w:t>
      </w:r>
      <w:r w:rsidR="00B15CB3">
        <w:rPr>
          <w:rFonts w:ascii="Times New Roman" w:hAnsi="Times New Roman" w:cs="Times New Roman"/>
          <w:sz w:val="28"/>
          <w:szCs w:val="28"/>
        </w:rPr>
        <w:t>.0</w:t>
      </w:r>
      <w:r w:rsidR="00061457">
        <w:rPr>
          <w:rFonts w:ascii="Times New Roman" w:hAnsi="Times New Roman" w:cs="Times New Roman"/>
          <w:sz w:val="28"/>
          <w:szCs w:val="28"/>
        </w:rPr>
        <w:t>6</w:t>
      </w:r>
      <w:r w:rsidR="00B15CB3">
        <w:rPr>
          <w:rFonts w:ascii="Times New Roman" w:hAnsi="Times New Roman" w:cs="Times New Roman"/>
          <w:sz w:val="28"/>
          <w:szCs w:val="28"/>
        </w:rPr>
        <w:t>.2025</w:t>
      </w:r>
      <w:r w:rsidR="002231BC">
        <w:rPr>
          <w:rFonts w:ascii="Times New Roman" w:hAnsi="Times New Roman" w:cs="Times New Roman"/>
          <w:sz w:val="28"/>
          <w:szCs w:val="28"/>
        </w:rPr>
        <w:t xml:space="preserve"> г. № </w:t>
      </w:r>
      <w:r w:rsidR="00061457">
        <w:rPr>
          <w:rFonts w:ascii="Times New Roman" w:hAnsi="Times New Roman" w:cs="Times New Roman"/>
          <w:sz w:val="28"/>
          <w:szCs w:val="28"/>
        </w:rPr>
        <w:t>25</w:t>
      </w:r>
    </w:p>
    <w:p w:rsidR="00F37CCC" w:rsidRDefault="00F37CCC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7CCC" w:rsidRPr="00C4396F" w:rsidRDefault="00F37CCC" w:rsidP="00F37C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96F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определения размеров долей в праве общей долевой собственности на земельный участок с кадастровым </w:t>
      </w:r>
      <w:r w:rsidRPr="00C439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номером 54:15:0258</w:t>
      </w:r>
      <w:r w:rsidR="00857B6C" w:rsidRPr="00C439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C439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5:</w:t>
      </w:r>
      <w:r w:rsidR="00857B6C" w:rsidRPr="00C439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</w:p>
    <w:p w:rsidR="00F37CCC" w:rsidRDefault="00F37CCC" w:rsidP="00F37C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672"/>
        <w:gridCol w:w="2282"/>
        <w:gridCol w:w="1476"/>
        <w:gridCol w:w="2223"/>
        <w:gridCol w:w="1467"/>
        <w:gridCol w:w="1627"/>
      </w:tblGrid>
      <w:tr w:rsidR="00021A19" w:rsidRPr="00F37CCC" w:rsidTr="00021A19">
        <w:tc>
          <w:tcPr>
            <w:tcW w:w="672" w:type="dxa"/>
          </w:tcPr>
          <w:p w:rsidR="00F37CCC" w:rsidRPr="00F37CCC" w:rsidRDefault="00F37CCC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CC" w:rsidRPr="00F37CCC" w:rsidRDefault="00F37CCC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CC" w:rsidRPr="00F37CCC" w:rsidRDefault="00F37CCC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CC" w:rsidRPr="00F37CCC" w:rsidRDefault="00F37CCC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Номер записи реестра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CC" w:rsidRPr="00F37CCC" w:rsidRDefault="00F37CCC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земельной доли в га</w:t>
            </w:r>
          </w:p>
          <w:p w:rsidR="00F37CCC" w:rsidRPr="00F37CCC" w:rsidRDefault="00F37CCC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CC" w:rsidRPr="00333822" w:rsidRDefault="00F37CCC" w:rsidP="00370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земельной  доли в виде простой правильной дроби</w:t>
            </w:r>
          </w:p>
        </w:tc>
      </w:tr>
      <w:tr w:rsidR="00021A19" w:rsidRPr="00F37CCC" w:rsidTr="00021A19">
        <w:tc>
          <w:tcPr>
            <w:tcW w:w="672" w:type="dxa"/>
          </w:tcPr>
          <w:p w:rsidR="00F37CCC" w:rsidRPr="00F37CCC" w:rsidRDefault="00F37CCC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1700569"/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F37CCC" w:rsidRPr="00F37CCC" w:rsidRDefault="00C4396F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Яркульский </w:t>
            </w:r>
            <w:r w:rsidR="00F37CCC" w:rsidRPr="00F37CCC">
              <w:rPr>
                <w:rFonts w:ascii="Times New Roman" w:hAnsi="Times New Roman" w:cs="Times New Roman"/>
                <w:sz w:val="28"/>
                <w:szCs w:val="28"/>
              </w:rPr>
              <w:t>сельсовет Купинского района Новосибирской области</w:t>
            </w:r>
          </w:p>
        </w:tc>
        <w:tc>
          <w:tcPr>
            <w:tcW w:w="1476" w:type="dxa"/>
          </w:tcPr>
          <w:p w:rsidR="00F37CCC" w:rsidRPr="00F37CCC" w:rsidRDefault="00F37CCC" w:rsidP="00C43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396F"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  <w:r w:rsidR="00C439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3" w:type="dxa"/>
          </w:tcPr>
          <w:p w:rsidR="00F37CCC" w:rsidRPr="00F37CCC" w:rsidRDefault="00C4396F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6F">
              <w:rPr>
                <w:rFonts w:ascii="Times New Roman" w:hAnsi="Times New Roman" w:cs="Times New Roman"/>
                <w:sz w:val="28"/>
                <w:szCs w:val="28"/>
              </w:rPr>
              <w:t>54:15:025805:6-54/017/2019-73</w:t>
            </w:r>
          </w:p>
        </w:tc>
        <w:tc>
          <w:tcPr>
            <w:tcW w:w="1467" w:type="dxa"/>
          </w:tcPr>
          <w:p w:rsidR="00F37CCC" w:rsidRPr="00F37CCC" w:rsidRDefault="00F37CCC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4396F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627" w:type="dxa"/>
          </w:tcPr>
          <w:p w:rsidR="00F37CCC" w:rsidRPr="00F37CCC" w:rsidRDefault="00F37CCC" w:rsidP="0002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25/</w:t>
            </w:r>
            <w:r w:rsidR="00021A19"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</w:tr>
      <w:bookmarkEnd w:id="0"/>
      <w:tr w:rsidR="00021A19" w:rsidRPr="00F37CCC" w:rsidTr="00021A19">
        <w:tc>
          <w:tcPr>
            <w:tcW w:w="672" w:type="dxa"/>
          </w:tcPr>
          <w:p w:rsidR="00F37CCC" w:rsidRPr="00F37CCC" w:rsidRDefault="00F37CCC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2" w:type="dxa"/>
          </w:tcPr>
          <w:p w:rsidR="00F37CCC" w:rsidRPr="00F37CCC" w:rsidRDefault="00E750BC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Яркульский </w:t>
            </w: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сельсовет Купинского района Новосибирской области</w:t>
            </w:r>
          </w:p>
        </w:tc>
        <w:tc>
          <w:tcPr>
            <w:tcW w:w="1476" w:type="dxa"/>
          </w:tcPr>
          <w:p w:rsidR="00F37CCC" w:rsidRPr="00F37CCC" w:rsidRDefault="00E750BC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  <w:r w:rsidR="00F37CCC" w:rsidRPr="00F37CC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3" w:type="dxa"/>
          </w:tcPr>
          <w:p w:rsidR="00F37CCC" w:rsidRPr="00F37CCC" w:rsidRDefault="00E750BC" w:rsidP="00E7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54:15:025805:6-54/020</w:t>
            </w:r>
            <w:r w:rsidRPr="00C4396F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43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67" w:type="dxa"/>
          </w:tcPr>
          <w:p w:rsidR="00F37CCC" w:rsidRPr="00F37CCC" w:rsidRDefault="00E750BC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226,8</w:t>
            </w:r>
          </w:p>
        </w:tc>
        <w:tc>
          <w:tcPr>
            <w:tcW w:w="1627" w:type="dxa"/>
          </w:tcPr>
          <w:p w:rsidR="00F37CCC" w:rsidRPr="00F37CCC" w:rsidRDefault="00021A19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="00F37CCC" w:rsidRPr="00F37C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</w:tr>
      <w:tr w:rsidR="00021A19" w:rsidRPr="00F37CCC" w:rsidTr="00021A19">
        <w:tc>
          <w:tcPr>
            <w:tcW w:w="672" w:type="dxa"/>
          </w:tcPr>
          <w:p w:rsidR="00F37CCC" w:rsidRPr="00F37CCC" w:rsidRDefault="00F37CCC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2" w:type="dxa"/>
          </w:tcPr>
          <w:p w:rsidR="00F37CCC" w:rsidRPr="00F37CCC" w:rsidRDefault="00E750BC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Строканёв Сергей Алексеевич</w:t>
            </w:r>
          </w:p>
        </w:tc>
        <w:tc>
          <w:tcPr>
            <w:tcW w:w="1476" w:type="dxa"/>
          </w:tcPr>
          <w:p w:rsidR="00F37CCC" w:rsidRPr="00F37CCC" w:rsidRDefault="00E750BC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  <w:r w:rsidR="00F37CCC" w:rsidRPr="00F37CC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23" w:type="dxa"/>
          </w:tcPr>
          <w:p w:rsidR="00F37CCC" w:rsidRPr="00F37CCC" w:rsidRDefault="00E750BC" w:rsidP="00E7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54:15:025805:6-54/177</w:t>
            </w:r>
            <w:r w:rsidRPr="00C4396F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43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467" w:type="dxa"/>
          </w:tcPr>
          <w:p w:rsidR="00F37CCC" w:rsidRPr="00F37CCC" w:rsidRDefault="00F37CCC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50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7" w:type="dxa"/>
          </w:tcPr>
          <w:p w:rsidR="00F37CCC" w:rsidRPr="00F37CCC" w:rsidRDefault="00F37CCC" w:rsidP="0002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1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21A19"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</w:tr>
      <w:tr w:rsidR="00021A19" w:rsidRPr="00F37CCC" w:rsidTr="00021A19">
        <w:tc>
          <w:tcPr>
            <w:tcW w:w="672" w:type="dxa"/>
          </w:tcPr>
          <w:p w:rsidR="00F37CCC" w:rsidRPr="00F37CCC" w:rsidRDefault="00F37CCC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2" w:type="dxa"/>
          </w:tcPr>
          <w:p w:rsidR="00F37CCC" w:rsidRPr="00F37CCC" w:rsidRDefault="00E750BC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Мурашов Владимир Викторович</w:t>
            </w:r>
          </w:p>
        </w:tc>
        <w:tc>
          <w:tcPr>
            <w:tcW w:w="1476" w:type="dxa"/>
          </w:tcPr>
          <w:p w:rsidR="00F37CCC" w:rsidRPr="00F37CCC" w:rsidRDefault="00F37CCC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CC" w:rsidRPr="00F37CCC" w:rsidRDefault="00E750BC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  <w:r w:rsidR="00F37CCC" w:rsidRPr="00F37CC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23" w:type="dxa"/>
          </w:tcPr>
          <w:p w:rsidR="00F37CCC" w:rsidRPr="00F37CCC" w:rsidRDefault="00E750BC" w:rsidP="00E7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54:15:025805:6-54/167</w:t>
            </w:r>
            <w:r w:rsidRPr="00C4396F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43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67" w:type="dxa"/>
          </w:tcPr>
          <w:p w:rsidR="00F37CCC" w:rsidRPr="00F37CCC" w:rsidRDefault="00E750BC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7" w:type="dxa"/>
          </w:tcPr>
          <w:p w:rsidR="00F37CCC" w:rsidRPr="00F37CCC" w:rsidRDefault="00F37CCC" w:rsidP="0002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25/</w:t>
            </w:r>
            <w:r w:rsidR="00021A19"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</w:tr>
      <w:tr w:rsidR="00021A19" w:rsidRPr="00F37CCC" w:rsidTr="00021A19">
        <w:tc>
          <w:tcPr>
            <w:tcW w:w="672" w:type="dxa"/>
          </w:tcPr>
          <w:p w:rsidR="00F37CCC" w:rsidRPr="00F37CCC" w:rsidRDefault="00F37CCC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2" w:type="dxa"/>
          </w:tcPr>
          <w:p w:rsidR="00F37CCC" w:rsidRPr="00F37CCC" w:rsidRDefault="00E750BC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Бушуева Надежда Викторовна</w:t>
            </w:r>
          </w:p>
        </w:tc>
        <w:tc>
          <w:tcPr>
            <w:tcW w:w="1476" w:type="dxa"/>
          </w:tcPr>
          <w:p w:rsidR="00F37CCC" w:rsidRPr="00F37CCC" w:rsidRDefault="00E750BC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  <w:r w:rsidR="00F37CCC" w:rsidRPr="00F37CC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23" w:type="dxa"/>
          </w:tcPr>
          <w:p w:rsidR="00F37CCC" w:rsidRPr="00F37CCC" w:rsidRDefault="00E750BC" w:rsidP="00E7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54:15:025805:6-54/167</w:t>
            </w:r>
            <w:r w:rsidRPr="00C4396F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43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67" w:type="dxa"/>
          </w:tcPr>
          <w:p w:rsidR="00F37CCC" w:rsidRPr="00F37CCC" w:rsidRDefault="00F37CCC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7" w:type="dxa"/>
          </w:tcPr>
          <w:p w:rsidR="00F37CCC" w:rsidRPr="00F37CCC" w:rsidRDefault="00F37CCC" w:rsidP="0002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25/</w:t>
            </w:r>
            <w:r w:rsidR="00021A19"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</w:tr>
      <w:tr w:rsidR="00021A19" w:rsidRPr="00F37CCC" w:rsidTr="00021A19">
        <w:tc>
          <w:tcPr>
            <w:tcW w:w="672" w:type="dxa"/>
          </w:tcPr>
          <w:p w:rsidR="00F37CCC" w:rsidRPr="00F37CCC" w:rsidRDefault="00F37CCC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2" w:type="dxa"/>
          </w:tcPr>
          <w:p w:rsidR="00F37CCC" w:rsidRPr="00F37CCC" w:rsidRDefault="00E750BC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Светлана Анатольевна</w:t>
            </w:r>
          </w:p>
        </w:tc>
        <w:tc>
          <w:tcPr>
            <w:tcW w:w="1476" w:type="dxa"/>
          </w:tcPr>
          <w:p w:rsidR="00F37CCC" w:rsidRPr="00F37CCC" w:rsidRDefault="00E750BC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  <w:r w:rsidR="00F37CCC" w:rsidRPr="00F37CC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23" w:type="dxa"/>
          </w:tcPr>
          <w:p w:rsidR="00F37CCC" w:rsidRPr="00F37CCC" w:rsidRDefault="00E750BC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54:15:025805:6-54/179</w:t>
            </w:r>
            <w:r w:rsidRPr="00C4396F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43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67" w:type="dxa"/>
          </w:tcPr>
          <w:p w:rsidR="00F37CCC" w:rsidRPr="00F37CCC" w:rsidRDefault="00F37CCC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7" w:type="dxa"/>
          </w:tcPr>
          <w:p w:rsidR="00F37CCC" w:rsidRPr="00F37CCC" w:rsidRDefault="00F37CCC" w:rsidP="00021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25/</w:t>
            </w:r>
            <w:r w:rsidR="00021A19"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</w:tr>
      <w:tr w:rsidR="00021A19" w:rsidRPr="00F37CCC" w:rsidTr="00021A19">
        <w:tc>
          <w:tcPr>
            <w:tcW w:w="672" w:type="dxa"/>
          </w:tcPr>
          <w:p w:rsidR="00F37CCC" w:rsidRPr="00F37CCC" w:rsidRDefault="00F37CCC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2" w:type="dxa"/>
          </w:tcPr>
          <w:p w:rsidR="00F37CCC" w:rsidRPr="00F37CCC" w:rsidRDefault="00E750BC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Курмашова Людмила Александровна</w:t>
            </w:r>
          </w:p>
        </w:tc>
        <w:tc>
          <w:tcPr>
            <w:tcW w:w="1476" w:type="dxa"/>
          </w:tcPr>
          <w:p w:rsidR="00F37CCC" w:rsidRPr="00F37CCC" w:rsidRDefault="00E750BC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37CCC" w:rsidRPr="00F37CC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3" w:type="dxa"/>
          </w:tcPr>
          <w:p w:rsidR="00F37CCC" w:rsidRPr="00F37CCC" w:rsidRDefault="00E750BC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54:15:025805:6-54/009</w:t>
            </w:r>
            <w:r w:rsidRPr="00C4396F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439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67" w:type="dxa"/>
          </w:tcPr>
          <w:p w:rsidR="00F37CCC" w:rsidRPr="00F37CCC" w:rsidRDefault="00E750BC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627" w:type="dxa"/>
          </w:tcPr>
          <w:p w:rsidR="00F37CCC" w:rsidRPr="00F37CCC" w:rsidRDefault="00021A19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25/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</w:tr>
      <w:tr w:rsidR="00021A19" w:rsidRPr="00F37CCC" w:rsidTr="00021A19">
        <w:tc>
          <w:tcPr>
            <w:tcW w:w="672" w:type="dxa"/>
          </w:tcPr>
          <w:p w:rsidR="00021A19" w:rsidRPr="00F37CCC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82" w:type="dxa"/>
          </w:tcPr>
          <w:p w:rsidR="00021A19" w:rsidRPr="00F37CCC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Любимова Галина Сергеевна</w:t>
            </w:r>
          </w:p>
        </w:tc>
        <w:tc>
          <w:tcPr>
            <w:tcW w:w="1476" w:type="dxa"/>
          </w:tcPr>
          <w:p w:rsidR="00021A19" w:rsidRPr="00F37CCC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3" w:type="dxa"/>
          </w:tcPr>
          <w:p w:rsidR="00021A19" w:rsidRPr="00F37CCC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54-54/009-54/009/063/2016-974/1</w:t>
            </w:r>
          </w:p>
        </w:tc>
        <w:tc>
          <w:tcPr>
            <w:tcW w:w="1467" w:type="dxa"/>
          </w:tcPr>
          <w:p w:rsidR="00021A19" w:rsidRPr="00F37CCC" w:rsidRDefault="00021A19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627" w:type="dxa"/>
          </w:tcPr>
          <w:p w:rsidR="00021A19" w:rsidRDefault="00021A19" w:rsidP="00021A19">
            <w:pPr>
              <w:jc w:val="center"/>
            </w:pPr>
            <w:r w:rsidRPr="00AB68CF">
              <w:rPr>
                <w:rFonts w:ascii="Times New Roman" w:hAnsi="Times New Roman" w:cs="Times New Roman"/>
                <w:sz w:val="28"/>
                <w:szCs w:val="28"/>
              </w:rPr>
              <w:t>25/2230</w:t>
            </w:r>
          </w:p>
        </w:tc>
      </w:tr>
      <w:tr w:rsidR="00021A19" w:rsidRPr="00F37CCC" w:rsidTr="00021A19">
        <w:tc>
          <w:tcPr>
            <w:tcW w:w="672" w:type="dxa"/>
          </w:tcPr>
          <w:p w:rsidR="00021A19" w:rsidRPr="00F37CCC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2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Любовь Николаевна</w:t>
            </w:r>
          </w:p>
        </w:tc>
        <w:tc>
          <w:tcPr>
            <w:tcW w:w="1476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07.10.2011</w:t>
            </w:r>
          </w:p>
        </w:tc>
        <w:tc>
          <w:tcPr>
            <w:tcW w:w="2223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54-54-16/010/2011-747</w:t>
            </w:r>
          </w:p>
        </w:tc>
        <w:tc>
          <w:tcPr>
            <w:tcW w:w="1467" w:type="dxa"/>
          </w:tcPr>
          <w:p w:rsidR="00021A19" w:rsidRPr="00F37CCC" w:rsidRDefault="00021A19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627" w:type="dxa"/>
          </w:tcPr>
          <w:p w:rsidR="00021A19" w:rsidRDefault="00021A19" w:rsidP="00021A19">
            <w:pPr>
              <w:jc w:val="center"/>
            </w:pPr>
            <w:r w:rsidRPr="00AB68CF">
              <w:rPr>
                <w:rFonts w:ascii="Times New Roman" w:hAnsi="Times New Roman" w:cs="Times New Roman"/>
                <w:sz w:val="28"/>
                <w:szCs w:val="28"/>
              </w:rPr>
              <w:t>25/2230</w:t>
            </w:r>
          </w:p>
        </w:tc>
      </w:tr>
      <w:tr w:rsidR="00021A19" w:rsidRPr="00F37CCC" w:rsidTr="00021A19">
        <w:tc>
          <w:tcPr>
            <w:tcW w:w="672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2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Зарубина Марина Сергеевна</w:t>
            </w:r>
          </w:p>
        </w:tc>
        <w:tc>
          <w:tcPr>
            <w:tcW w:w="1476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18.07.2011</w:t>
            </w:r>
          </w:p>
        </w:tc>
        <w:tc>
          <w:tcPr>
            <w:tcW w:w="2223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54-54-16/009/2011-409</w:t>
            </w:r>
          </w:p>
        </w:tc>
        <w:tc>
          <w:tcPr>
            <w:tcW w:w="1467" w:type="dxa"/>
          </w:tcPr>
          <w:p w:rsidR="00021A19" w:rsidRDefault="00021A19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627" w:type="dxa"/>
          </w:tcPr>
          <w:p w:rsidR="00021A19" w:rsidRDefault="00021A19" w:rsidP="00021A19">
            <w:pPr>
              <w:jc w:val="center"/>
            </w:pPr>
            <w:r w:rsidRPr="00AB68CF">
              <w:rPr>
                <w:rFonts w:ascii="Times New Roman" w:hAnsi="Times New Roman" w:cs="Times New Roman"/>
                <w:sz w:val="28"/>
                <w:szCs w:val="28"/>
              </w:rPr>
              <w:t>25/2230</w:t>
            </w:r>
          </w:p>
        </w:tc>
      </w:tr>
      <w:tr w:rsidR="000258C0" w:rsidRPr="00F37CCC" w:rsidTr="00021A19">
        <w:tc>
          <w:tcPr>
            <w:tcW w:w="672" w:type="dxa"/>
          </w:tcPr>
          <w:p w:rsidR="000258C0" w:rsidRDefault="000258C0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2" w:type="dxa"/>
          </w:tcPr>
          <w:p w:rsidR="000258C0" w:rsidRDefault="000258C0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 Андрей Николаевич</w:t>
            </w:r>
          </w:p>
        </w:tc>
        <w:tc>
          <w:tcPr>
            <w:tcW w:w="1476" w:type="dxa"/>
          </w:tcPr>
          <w:p w:rsidR="000258C0" w:rsidRDefault="000258C0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08.09.2009</w:t>
            </w:r>
          </w:p>
        </w:tc>
        <w:tc>
          <w:tcPr>
            <w:tcW w:w="2223" w:type="dxa"/>
          </w:tcPr>
          <w:p w:rsidR="000258C0" w:rsidRDefault="000258C0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54-54-16/012/2009-194</w:t>
            </w:r>
          </w:p>
        </w:tc>
        <w:tc>
          <w:tcPr>
            <w:tcW w:w="1467" w:type="dxa"/>
          </w:tcPr>
          <w:p w:rsidR="000258C0" w:rsidRDefault="000258C0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627" w:type="dxa"/>
          </w:tcPr>
          <w:p w:rsidR="000258C0" w:rsidRPr="00F37CCC" w:rsidRDefault="00021A19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13/2230</w:t>
            </w:r>
          </w:p>
        </w:tc>
      </w:tr>
      <w:tr w:rsidR="00021A19" w:rsidRPr="00F37CCC" w:rsidTr="00021A19">
        <w:tc>
          <w:tcPr>
            <w:tcW w:w="672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2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Ляпустин Виктор Николаевич</w:t>
            </w:r>
          </w:p>
        </w:tc>
        <w:tc>
          <w:tcPr>
            <w:tcW w:w="1476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16.03.2009</w:t>
            </w:r>
          </w:p>
        </w:tc>
        <w:tc>
          <w:tcPr>
            <w:tcW w:w="2223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54-54-16/001/2009-840</w:t>
            </w:r>
          </w:p>
        </w:tc>
        <w:tc>
          <w:tcPr>
            <w:tcW w:w="1467" w:type="dxa"/>
          </w:tcPr>
          <w:p w:rsidR="00021A19" w:rsidRDefault="00021A19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627" w:type="dxa"/>
          </w:tcPr>
          <w:p w:rsidR="00021A19" w:rsidRDefault="00021A19" w:rsidP="00021A19">
            <w:pPr>
              <w:jc w:val="center"/>
            </w:pPr>
            <w:r w:rsidRPr="00530ACD">
              <w:rPr>
                <w:rFonts w:ascii="Times New Roman" w:hAnsi="Times New Roman" w:cs="Times New Roman"/>
                <w:sz w:val="28"/>
                <w:szCs w:val="28"/>
              </w:rPr>
              <w:t>25/2230</w:t>
            </w:r>
          </w:p>
        </w:tc>
      </w:tr>
      <w:tr w:rsidR="00021A19" w:rsidRPr="00F37CCC" w:rsidTr="00021A19">
        <w:tc>
          <w:tcPr>
            <w:tcW w:w="672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82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Галина Григорьевна</w:t>
            </w:r>
          </w:p>
        </w:tc>
        <w:tc>
          <w:tcPr>
            <w:tcW w:w="1476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03.12.2008</w:t>
            </w:r>
          </w:p>
        </w:tc>
        <w:tc>
          <w:tcPr>
            <w:tcW w:w="2223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54-54-16/006/2008-67</w:t>
            </w:r>
          </w:p>
        </w:tc>
        <w:tc>
          <w:tcPr>
            <w:tcW w:w="1467" w:type="dxa"/>
          </w:tcPr>
          <w:p w:rsidR="00021A19" w:rsidRDefault="00021A19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627" w:type="dxa"/>
          </w:tcPr>
          <w:p w:rsidR="00021A19" w:rsidRDefault="00021A19" w:rsidP="00021A19">
            <w:pPr>
              <w:jc w:val="center"/>
            </w:pPr>
            <w:r w:rsidRPr="00530ACD">
              <w:rPr>
                <w:rFonts w:ascii="Times New Roman" w:hAnsi="Times New Roman" w:cs="Times New Roman"/>
                <w:sz w:val="28"/>
                <w:szCs w:val="28"/>
              </w:rPr>
              <w:t>25/2230</w:t>
            </w:r>
          </w:p>
        </w:tc>
      </w:tr>
      <w:tr w:rsidR="00021A19" w:rsidRPr="00F37CCC" w:rsidTr="00021A19">
        <w:tc>
          <w:tcPr>
            <w:tcW w:w="672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82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Александровна</w:t>
            </w:r>
          </w:p>
        </w:tc>
        <w:tc>
          <w:tcPr>
            <w:tcW w:w="1476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02.12.2008</w:t>
            </w:r>
          </w:p>
        </w:tc>
        <w:tc>
          <w:tcPr>
            <w:tcW w:w="2223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54-54-16/006/2008-53</w:t>
            </w:r>
          </w:p>
        </w:tc>
        <w:tc>
          <w:tcPr>
            <w:tcW w:w="1467" w:type="dxa"/>
          </w:tcPr>
          <w:p w:rsidR="00021A19" w:rsidRDefault="00021A19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627" w:type="dxa"/>
          </w:tcPr>
          <w:p w:rsidR="00021A19" w:rsidRDefault="00021A19" w:rsidP="00021A19">
            <w:pPr>
              <w:jc w:val="center"/>
            </w:pPr>
            <w:r w:rsidRPr="00530ACD">
              <w:rPr>
                <w:rFonts w:ascii="Times New Roman" w:hAnsi="Times New Roman" w:cs="Times New Roman"/>
                <w:sz w:val="28"/>
                <w:szCs w:val="28"/>
              </w:rPr>
              <w:t>25/2230</w:t>
            </w:r>
          </w:p>
        </w:tc>
      </w:tr>
      <w:tr w:rsidR="00021A19" w:rsidRPr="00F37CCC" w:rsidTr="00021A19">
        <w:tc>
          <w:tcPr>
            <w:tcW w:w="672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82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Меньшикова Капиталина Петровна</w:t>
            </w:r>
          </w:p>
        </w:tc>
        <w:tc>
          <w:tcPr>
            <w:tcW w:w="1476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12.03.2003</w:t>
            </w:r>
          </w:p>
        </w:tc>
        <w:tc>
          <w:tcPr>
            <w:tcW w:w="2223" w:type="dxa"/>
          </w:tcPr>
          <w:p w:rsidR="00021A19" w:rsidRDefault="00021A19" w:rsidP="0037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54-01/15-1/2003-161</w:t>
            </w:r>
          </w:p>
        </w:tc>
        <w:tc>
          <w:tcPr>
            <w:tcW w:w="1467" w:type="dxa"/>
          </w:tcPr>
          <w:p w:rsidR="00021A19" w:rsidRDefault="00021A19" w:rsidP="00370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627" w:type="dxa"/>
          </w:tcPr>
          <w:p w:rsidR="00021A19" w:rsidRDefault="00021A19" w:rsidP="00021A19">
            <w:pPr>
              <w:jc w:val="center"/>
            </w:pPr>
            <w:r w:rsidRPr="00530ACD">
              <w:rPr>
                <w:rFonts w:ascii="Times New Roman" w:hAnsi="Times New Roman" w:cs="Times New Roman"/>
                <w:sz w:val="28"/>
                <w:szCs w:val="28"/>
              </w:rPr>
              <w:t>25/2230</w:t>
            </w:r>
          </w:p>
        </w:tc>
      </w:tr>
    </w:tbl>
    <w:p w:rsidR="002231BC" w:rsidRDefault="002231BC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231BC" w:rsidSect="00061457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1A80"/>
    <w:rsid w:val="00021A19"/>
    <w:rsid w:val="000258C0"/>
    <w:rsid w:val="00061457"/>
    <w:rsid w:val="000A2530"/>
    <w:rsid w:val="00135D0C"/>
    <w:rsid w:val="001826CB"/>
    <w:rsid w:val="001C18CE"/>
    <w:rsid w:val="002231BC"/>
    <w:rsid w:val="00246404"/>
    <w:rsid w:val="002675EA"/>
    <w:rsid w:val="0029695E"/>
    <w:rsid w:val="00333822"/>
    <w:rsid w:val="0035251E"/>
    <w:rsid w:val="003A73DF"/>
    <w:rsid w:val="00451A80"/>
    <w:rsid w:val="004C287D"/>
    <w:rsid w:val="005A31A5"/>
    <w:rsid w:val="00622415"/>
    <w:rsid w:val="0069637B"/>
    <w:rsid w:val="00751CB4"/>
    <w:rsid w:val="00854E97"/>
    <w:rsid w:val="00857B6C"/>
    <w:rsid w:val="00892BA0"/>
    <w:rsid w:val="00A03B5E"/>
    <w:rsid w:val="00A4477E"/>
    <w:rsid w:val="00A70CC2"/>
    <w:rsid w:val="00A81280"/>
    <w:rsid w:val="00B15CB3"/>
    <w:rsid w:val="00B638AF"/>
    <w:rsid w:val="00B80D7F"/>
    <w:rsid w:val="00BC565C"/>
    <w:rsid w:val="00C40EFC"/>
    <w:rsid w:val="00C4396F"/>
    <w:rsid w:val="00CC62C8"/>
    <w:rsid w:val="00D522B3"/>
    <w:rsid w:val="00DD2418"/>
    <w:rsid w:val="00E750BC"/>
    <w:rsid w:val="00F37CCC"/>
    <w:rsid w:val="00F55576"/>
    <w:rsid w:val="00FC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2023-04-18T07:27:00Z</cp:lastPrinted>
  <dcterms:created xsi:type="dcterms:W3CDTF">2016-04-21T07:30:00Z</dcterms:created>
  <dcterms:modified xsi:type="dcterms:W3CDTF">2025-06-10T03:35:00Z</dcterms:modified>
</cp:coreProperties>
</file>